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A3F3" w14:textId="2B663EB7" w:rsidR="005563FA" w:rsidRPr="005563FA" w:rsidRDefault="005563FA" w:rsidP="005563FA">
      <w:pPr>
        <w:jc w:val="center"/>
        <w:rPr>
          <w:sz w:val="32"/>
          <w:szCs w:val="32"/>
        </w:rPr>
      </w:pPr>
      <w:r w:rsidRPr="005563FA">
        <w:rPr>
          <w:sz w:val="32"/>
          <w:szCs w:val="32"/>
        </w:rPr>
        <w:t>Iron Horse 1 Annual Meeting Minutes</w:t>
      </w:r>
    </w:p>
    <w:p w14:paraId="426ACBA3" w14:textId="0218F22B" w:rsidR="005563FA" w:rsidRPr="005563FA" w:rsidRDefault="005563FA" w:rsidP="005563FA">
      <w:pPr>
        <w:jc w:val="center"/>
        <w:rPr>
          <w:sz w:val="32"/>
          <w:szCs w:val="32"/>
        </w:rPr>
      </w:pPr>
      <w:r w:rsidRPr="005563FA">
        <w:rPr>
          <w:sz w:val="32"/>
          <w:szCs w:val="32"/>
        </w:rPr>
        <w:t>December 14, 2025</w:t>
      </w:r>
    </w:p>
    <w:p w14:paraId="71666991" w14:textId="77777777" w:rsidR="005563FA" w:rsidRDefault="005563FA"/>
    <w:p w14:paraId="1A108F97" w14:textId="2C4E8882" w:rsidR="005563FA" w:rsidRPr="005563FA" w:rsidRDefault="005563FA">
      <w:pPr>
        <w:rPr>
          <w:sz w:val="28"/>
          <w:szCs w:val="28"/>
        </w:rPr>
      </w:pPr>
      <w:r w:rsidRPr="005563FA">
        <w:rPr>
          <w:sz w:val="28"/>
          <w:szCs w:val="28"/>
        </w:rPr>
        <w:t xml:space="preserve">The annual meeting of the Iron Horse Homeowners Association was held at the pavilion at the bank on Sunday, December 14, </w:t>
      </w:r>
      <w:proofErr w:type="gramStart"/>
      <w:r w:rsidRPr="005563FA">
        <w:rPr>
          <w:sz w:val="28"/>
          <w:szCs w:val="28"/>
        </w:rPr>
        <w:t>2025</w:t>
      </w:r>
      <w:proofErr w:type="gramEnd"/>
      <w:r w:rsidRPr="005563FA">
        <w:rPr>
          <w:sz w:val="28"/>
          <w:szCs w:val="28"/>
        </w:rPr>
        <w:t xml:space="preserve"> at 4:00pm.</w:t>
      </w:r>
    </w:p>
    <w:p w14:paraId="7AAE92B0" w14:textId="77777777" w:rsidR="005563FA" w:rsidRPr="005563FA" w:rsidRDefault="005563FA">
      <w:pPr>
        <w:rPr>
          <w:sz w:val="28"/>
          <w:szCs w:val="28"/>
        </w:rPr>
      </w:pPr>
    </w:p>
    <w:p w14:paraId="700E0057" w14:textId="238679CD" w:rsidR="005563FA" w:rsidRPr="005563FA" w:rsidRDefault="005563FA">
      <w:pPr>
        <w:rPr>
          <w:sz w:val="28"/>
          <w:szCs w:val="28"/>
        </w:rPr>
      </w:pPr>
      <w:r w:rsidRPr="005563FA">
        <w:rPr>
          <w:sz w:val="28"/>
          <w:szCs w:val="28"/>
        </w:rPr>
        <w:t>There were 2 board members present, Clint Reichenau and Jana Duncan and 1 member, John Howarth.</w:t>
      </w:r>
    </w:p>
    <w:p w14:paraId="69335935" w14:textId="77777777" w:rsidR="005563FA" w:rsidRPr="005563FA" w:rsidRDefault="005563FA">
      <w:pPr>
        <w:rPr>
          <w:sz w:val="28"/>
          <w:szCs w:val="28"/>
        </w:rPr>
      </w:pPr>
    </w:p>
    <w:p w14:paraId="739A69CC" w14:textId="568F100C" w:rsidR="005563FA" w:rsidRPr="005563FA" w:rsidRDefault="005563FA">
      <w:pPr>
        <w:rPr>
          <w:sz w:val="28"/>
          <w:szCs w:val="28"/>
        </w:rPr>
      </w:pPr>
      <w:r w:rsidRPr="005563FA">
        <w:rPr>
          <w:sz w:val="28"/>
          <w:szCs w:val="28"/>
        </w:rPr>
        <w:t>The meeting was called to order at 4:00pm.</w:t>
      </w:r>
    </w:p>
    <w:p w14:paraId="207C1C38" w14:textId="0408202A" w:rsidR="005563FA" w:rsidRPr="005563FA" w:rsidRDefault="005563FA">
      <w:pPr>
        <w:rPr>
          <w:sz w:val="28"/>
          <w:szCs w:val="28"/>
        </w:rPr>
      </w:pPr>
      <w:r w:rsidRPr="005563FA">
        <w:rPr>
          <w:sz w:val="28"/>
          <w:szCs w:val="28"/>
        </w:rPr>
        <w:t>The minutes from the previous meeting were read.</w:t>
      </w:r>
    </w:p>
    <w:p w14:paraId="4EA46E5F" w14:textId="31522D31" w:rsidR="005563FA" w:rsidRPr="005563FA" w:rsidRDefault="005563FA">
      <w:pPr>
        <w:rPr>
          <w:sz w:val="28"/>
          <w:szCs w:val="28"/>
        </w:rPr>
      </w:pPr>
      <w:r w:rsidRPr="005563FA">
        <w:rPr>
          <w:sz w:val="28"/>
          <w:szCs w:val="28"/>
        </w:rPr>
        <w:t xml:space="preserve">The financial report was handed out.  </w:t>
      </w:r>
    </w:p>
    <w:p w14:paraId="63D69CEB" w14:textId="77777777" w:rsidR="005563FA" w:rsidRPr="005563FA" w:rsidRDefault="005563FA">
      <w:pPr>
        <w:rPr>
          <w:sz w:val="28"/>
          <w:szCs w:val="28"/>
        </w:rPr>
      </w:pPr>
    </w:p>
    <w:p w14:paraId="5A020CA7" w14:textId="070B4C90" w:rsidR="005563FA" w:rsidRPr="005563FA" w:rsidRDefault="005563FA">
      <w:pPr>
        <w:rPr>
          <w:sz w:val="28"/>
          <w:szCs w:val="28"/>
        </w:rPr>
      </w:pPr>
      <w:r w:rsidRPr="005563FA">
        <w:rPr>
          <w:sz w:val="28"/>
          <w:szCs w:val="28"/>
        </w:rPr>
        <w:t>Clint motioned that we continue to give $25 per house to the Wall Volunteer Department from annual HOA’s.  Motion was agreed unanimously.</w:t>
      </w:r>
    </w:p>
    <w:p w14:paraId="20712A91" w14:textId="77777777" w:rsidR="005563FA" w:rsidRPr="005563FA" w:rsidRDefault="005563FA">
      <w:pPr>
        <w:rPr>
          <w:sz w:val="28"/>
          <w:szCs w:val="28"/>
        </w:rPr>
      </w:pPr>
    </w:p>
    <w:p w14:paraId="6E45F405" w14:textId="4C7290D7" w:rsidR="005563FA" w:rsidRPr="005563FA" w:rsidRDefault="005563FA">
      <w:pPr>
        <w:rPr>
          <w:sz w:val="28"/>
          <w:szCs w:val="28"/>
        </w:rPr>
      </w:pPr>
      <w:r w:rsidRPr="005563FA">
        <w:rPr>
          <w:sz w:val="28"/>
          <w:szCs w:val="28"/>
        </w:rPr>
        <w:t>John Howarth gave an update for the Restriction Enforcement Committee.</w:t>
      </w:r>
    </w:p>
    <w:p w14:paraId="340BE197" w14:textId="77777777" w:rsidR="005563FA" w:rsidRPr="005563FA" w:rsidRDefault="005563FA">
      <w:pPr>
        <w:rPr>
          <w:sz w:val="28"/>
          <w:szCs w:val="28"/>
        </w:rPr>
      </w:pPr>
    </w:p>
    <w:p w14:paraId="396CDDCE" w14:textId="2C178369" w:rsidR="005563FA" w:rsidRPr="005563FA" w:rsidRDefault="005563FA">
      <w:pPr>
        <w:rPr>
          <w:sz w:val="28"/>
          <w:szCs w:val="28"/>
        </w:rPr>
      </w:pPr>
      <w:r w:rsidRPr="005563FA">
        <w:rPr>
          <w:sz w:val="28"/>
          <w:szCs w:val="28"/>
        </w:rPr>
        <w:t>The meeting was adjourned at 4:10pm.</w:t>
      </w:r>
    </w:p>
    <w:sectPr w:rsidR="005563FA" w:rsidRPr="00556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FA"/>
    <w:rsid w:val="005563FA"/>
    <w:rsid w:val="00D5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EF80"/>
  <w15:chartTrackingRefBased/>
  <w15:docId w15:val="{2361A570-57DE-4406-BD40-C19EB5F4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df3522f-8c42-44b0-bea3-7f162a60ea50}" enabled="1" method="Standard" siteId="{63982aff-fb6c-4c22-973b-70e4acfb63e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Duncan</dc:creator>
  <cp:keywords/>
  <dc:description/>
  <cp:lastModifiedBy>Jana Duncan</cp:lastModifiedBy>
  <cp:revision>1</cp:revision>
  <dcterms:created xsi:type="dcterms:W3CDTF">2026-04-20T21:59:00Z</dcterms:created>
  <dcterms:modified xsi:type="dcterms:W3CDTF">2026-04-20T22:09:00Z</dcterms:modified>
</cp:coreProperties>
</file>